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F6" w:rsidRPr="00073BF6" w:rsidRDefault="00073BF6" w:rsidP="00A21D66">
      <w:pPr>
        <w:shd w:val="clear" w:color="auto" w:fill="FFFFFF"/>
        <w:spacing w:after="18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24"/>
          <w:lang w:val="en-US" w:eastAsia="bg-BG"/>
        </w:rPr>
      </w:pPr>
      <w:bookmarkStart w:id="0" w:name="_GoBack"/>
      <w:bookmarkEnd w:id="0"/>
    </w:p>
    <w:p w:rsidR="00E37166" w:rsidRPr="00073BF6" w:rsidRDefault="00E37166" w:rsidP="00A21D66">
      <w:pPr>
        <w:shd w:val="clear" w:color="auto" w:fill="FFFFFF"/>
        <w:spacing w:after="180" w:line="648" w:lineRule="atLeast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bg-BG"/>
        </w:rPr>
        <w:t>Анкетна карта</w:t>
      </w:r>
    </w:p>
    <w:p w:rsidR="00994923" w:rsidRPr="00073BF6" w:rsidRDefault="00123582" w:rsidP="0012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за разработването на План за интег</w:t>
      </w:r>
      <w:r w:rsidR="00102010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рирано развитие на Община Раднево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за периода</w:t>
      </w:r>
    </w:p>
    <w:p w:rsidR="00123582" w:rsidRPr="00073BF6" w:rsidRDefault="00123582" w:rsidP="00123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2021-2027 г.</w:t>
      </w:r>
    </w:p>
    <w:p w:rsidR="00123582" w:rsidRPr="00073BF6" w:rsidRDefault="00123582" w:rsidP="0012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2487" w:rsidRPr="00073BF6" w:rsidRDefault="00E32487" w:rsidP="00123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</w:pPr>
    </w:p>
    <w:p w:rsidR="00B241FC" w:rsidRPr="00073BF6" w:rsidRDefault="00084C02" w:rsidP="00B24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eastAsia="bg-BG"/>
        </w:rPr>
        <w:t xml:space="preserve">        </w:t>
      </w:r>
      <w:r w:rsidR="00123582" w:rsidRPr="00073BF6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eastAsia="bg-BG"/>
        </w:rPr>
        <w:t>Ув</w:t>
      </w:r>
      <w:r w:rsidR="00E32487" w:rsidRPr="00073BF6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eastAsia="bg-BG"/>
        </w:rPr>
        <w:t xml:space="preserve">ажаеми жители </w:t>
      </w:r>
      <w:r w:rsidR="00102010" w:rsidRPr="00073BF6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eastAsia="bg-BG"/>
        </w:rPr>
        <w:t xml:space="preserve"> на Община Раднево</w:t>
      </w:r>
      <w:r w:rsidR="00123582" w:rsidRPr="00073BF6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eastAsia="bg-BG"/>
        </w:rPr>
        <w:t>,</w:t>
      </w:r>
      <w:r w:rsidR="00B241FC" w:rsidRPr="00073BF6"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eastAsia="bg-BG"/>
        </w:rPr>
        <w:t xml:space="preserve"> </w:t>
      </w:r>
    </w:p>
    <w:p w:rsidR="00B241FC" w:rsidRPr="00073BF6" w:rsidRDefault="00B241FC" w:rsidP="00B241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eastAsia="bg-BG"/>
        </w:rPr>
      </w:pPr>
    </w:p>
    <w:p w:rsidR="00B241FC" w:rsidRPr="00073BF6" w:rsidRDefault="00123582" w:rsidP="00B241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В изпълнение на Закона за регионалното развитие и в съответствие с „Методически указания за разработване и прилагане на планове за интегрирано развитие на общини</w:t>
      </w:r>
      <w:r w:rsidR="00084C02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 xml:space="preserve">те </w:t>
      </w:r>
      <w:r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(ПИРО) в България з</w:t>
      </w:r>
      <w:r w:rsidR="00C576D1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а периода 2021-2027 г.“, стартира процедура за</w:t>
      </w:r>
      <w:r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 xml:space="preserve"> разработването на П</w:t>
      </w:r>
      <w:r w:rsidR="00F9438F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лан за интегрирано развитие на О</w:t>
      </w:r>
      <w:r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бщ</w:t>
      </w:r>
      <w:r w:rsidR="00102010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ина Раднево</w:t>
      </w:r>
      <w:r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 xml:space="preserve"> за периода 2021-2027 г. Този план се явява основен инструмент за планиране, програмиране, управление и ресурсно осигуря</w:t>
      </w:r>
      <w:r w:rsidR="00084C02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-</w:t>
      </w:r>
      <w:r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ване на развитието на общината пре</w:t>
      </w:r>
      <w:r w:rsidR="00C576D1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з следващите седем години</w:t>
      </w:r>
      <w:r w:rsidR="0069563F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.</w:t>
      </w:r>
    </w:p>
    <w:p w:rsidR="00123582" w:rsidRPr="00073BF6" w:rsidRDefault="00B241FC" w:rsidP="00B241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 xml:space="preserve">Вашето </w:t>
      </w:r>
      <w:r w:rsidR="00123582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участие в изработването на плана би добавило нови идеи и виждания за раз</w:t>
      </w:r>
      <w:r w:rsidR="00084C02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-</w:t>
      </w:r>
      <w:r w:rsidR="00123582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витието, би гарантирало реалистичност и осигурило публичността му. Една от формите на вашето участие е чрез предоставяне на вашето мнение и оценка за процесите и насоките за развитие на общината. Това може да стане чрез попълване на настоящата анкета. Участие в последващите обществени обсъждания на плана, можете да заявите чрез посочване на координати за връзка с Вас в края на анкетата.</w:t>
      </w:r>
    </w:p>
    <w:p w:rsidR="00A21D66" w:rsidRPr="00073BF6" w:rsidRDefault="00123582" w:rsidP="00123582">
      <w:pPr>
        <w:shd w:val="clear" w:color="auto" w:fill="FFFFFF"/>
        <w:spacing w:after="180" w:line="648" w:lineRule="atLeast"/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Благодаря Ви!</w:t>
      </w:r>
    </w:p>
    <w:p w:rsidR="00E37166" w:rsidRPr="00073BF6" w:rsidRDefault="00E37166" w:rsidP="00E37166">
      <w:pPr>
        <w:shd w:val="clear" w:color="auto" w:fill="4285F4"/>
        <w:spacing w:after="0" w:line="360" w:lineRule="atLeast"/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bg-BG"/>
        </w:rPr>
        <w:t>I. ПРОФИЛ</w:t>
      </w:r>
      <w:r w:rsidR="00084C02" w:rsidRPr="00073BF6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bg-BG"/>
        </w:rPr>
        <w:t xml:space="preserve"> </w:t>
      </w:r>
      <w:r w:rsidRPr="00073BF6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bg-BG"/>
        </w:rPr>
        <w:t xml:space="preserve"> НА ОБЩИНАТА И ВЪЗМОЖНОСТИ ЗА РАЗВИТИЕ</w:t>
      </w:r>
    </w:p>
    <w:p w:rsidR="00E37166" w:rsidRPr="00073BF6" w:rsidRDefault="00E3716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1. В каква посока се промени общината през последните 7 години?</w:t>
      </w:r>
    </w:p>
    <w:p w:rsidR="00E37166" w:rsidRPr="00073BF6" w:rsidRDefault="002468F2" w:rsidP="00E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Общината се промени бързо към по-добро</w:t>
      </w:r>
    </w:p>
    <w:p w:rsidR="00E37166" w:rsidRPr="00073BF6" w:rsidRDefault="002468F2" w:rsidP="00E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Общината се промени към по-добро, но с по-бавни темпове от очакваните</w:t>
      </w:r>
    </w:p>
    <w:p w:rsidR="00E37166" w:rsidRPr="00073BF6" w:rsidRDefault="002468F2" w:rsidP="00E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Нищо не се е променило</w:t>
      </w:r>
    </w:p>
    <w:p w:rsidR="005012D7" w:rsidRPr="00073BF6" w:rsidRDefault="002468F2" w:rsidP="007A339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Общото състояние на общината се влоши</w:t>
      </w:r>
    </w:p>
    <w:p w:rsidR="005012D7" w:rsidRPr="00073BF6" w:rsidRDefault="007A3396" w:rsidP="00047EA4">
      <w:pPr>
        <w:shd w:val="clear" w:color="auto" w:fill="FFFFFF"/>
        <w:spacing w:line="360" w:lineRule="atLeast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2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Настоящата визия за развит</w:t>
      </w:r>
      <w:r w:rsidR="004F350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ие на о</w:t>
      </w:r>
      <w:r w:rsidR="005012D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бщината е</w:t>
      </w:r>
      <w:r w:rsidR="006F07FB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:  </w:t>
      </w:r>
      <w:r w:rsidR="006F07FB" w:rsidRPr="00073BF6">
        <w:rPr>
          <w:rFonts w:ascii="Times New Roman" w:eastAsia="Times New Roman" w:hAnsi="Times New Roman" w:cs="Times New Roman"/>
          <w:i/>
          <w:color w:val="202124"/>
          <w:spacing w:val="2"/>
          <w:sz w:val="24"/>
          <w:szCs w:val="24"/>
          <w:lang w:eastAsia="bg-BG"/>
        </w:rPr>
        <w:t>„</w:t>
      </w:r>
      <w:r w:rsidR="006A0CE0" w:rsidRPr="00073BF6">
        <w:rPr>
          <w:rFonts w:ascii="Times New Roman" w:hAnsi="Times New Roman" w:cs="Times New Roman"/>
          <w:i/>
          <w:sz w:val="24"/>
          <w:szCs w:val="24"/>
        </w:rPr>
        <w:t>Община Раднево е успешно съчета</w:t>
      </w:r>
      <w:r w:rsidR="006F07FB" w:rsidRPr="00073BF6">
        <w:rPr>
          <w:rFonts w:ascii="Times New Roman" w:hAnsi="Times New Roman" w:cs="Times New Roman"/>
          <w:i/>
          <w:sz w:val="24"/>
          <w:szCs w:val="24"/>
        </w:rPr>
        <w:t>ние между стабилна индустрия, развито селско стопанство и сектор на услугите с чиста околна среда, приветлива и отговорна общинска администрация и модерна инфраструктура“.</w:t>
      </w:r>
      <w:r w:rsidR="005012D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Считате ли, че е необходима нова визия за развитие на общината?</w:t>
      </w:r>
    </w:p>
    <w:p w:rsidR="00E37166" w:rsidRPr="00073BF6" w:rsidRDefault="002468F2" w:rsidP="00E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Да</w:t>
      </w:r>
    </w:p>
    <w:p w:rsidR="00E37166" w:rsidRPr="00073BF6" w:rsidRDefault="002468F2" w:rsidP="00E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</w:t>
      </w:r>
    </w:p>
    <w:p w:rsidR="00E37166" w:rsidRPr="00073BF6" w:rsidRDefault="002468F2" w:rsidP="004F3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 мога да преценя</w:t>
      </w:r>
    </w:p>
    <w:p w:rsidR="00E37166" w:rsidRPr="00073BF6" w:rsidRDefault="00E3716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Ако сте отговорили с „да“, моля, формулирайте Вашето предложение за визия на общината:</w:t>
      </w:r>
    </w:p>
    <w:p w:rsidR="00A21D66" w:rsidRPr="00073BF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7A339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3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. Кои са най-ценните ресурси на </w:t>
      </w:r>
      <w:r w:rsidR="00E37166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общината</w:t>
      </w:r>
      <w:r w:rsidR="00A00F9C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,</w:t>
      </w:r>
      <w:r w:rsidR="00E37166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A00F9C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които трябва да бъдат съхранени и развити, и с които бихте искали да се гордеете? </w:t>
      </w:r>
      <w:r w:rsidR="00E37166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– забележителни местности, селища, </w:t>
      </w:r>
      <w:r w:rsidR="00123582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E37166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природни</w:t>
      </w:r>
      <w:r w:rsidR="006A0CE0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, икономически</w:t>
      </w:r>
      <w:r w:rsidR="00A00F9C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и исторически обекти.</w:t>
      </w:r>
    </w:p>
    <w:p w:rsidR="00A21D66" w:rsidRPr="00073BF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7A339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4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Кои са трите най-важни проекта за общината, които трябва да бъдат реализирани до 2027 г.?</w:t>
      </w:r>
      <w:r w:rsidR="00100D2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(</w:t>
      </w:r>
      <w:proofErr w:type="gramStart"/>
      <w:r w:rsidR="00100D2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моля</w:t>
      </w:r>
      <w:proofErr w:type="gramEnd"/>
      <w:r w:rsid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,</w:t>
      </w:r>
      <w:r w:rsidR="00100D2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посочете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)</w:t>
      </w:r>
    </w:p>
    <w:p w:rsidR="00E37166" w:rsidRPr="00073BF6" w:rsidRDefault="00E37166" w:rsidP="002B52F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073BF6" w:rsidRDefault="007A339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5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. Кой е най-важният проект за Вашето конкретно населено място, който трябва да бъде реализиран до 2027 </w:t>
      </w:r>
      <w:proofErr w:type="gramStart"/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г.?</w:t>
      </w:r>
      <w:proofErr w:type="gramEnd"/>
    </w:p>
    <w:p w:rsidR="00E37166" w:rsidRPr="00073BF6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073BF6" w:rsidRDefault="007A339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6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Коя е най-важната територия за развитие в общината – в общинския център или извън него? Можете да посочите конкретно населено място или обособена част от общината, включваща няколко населени места или части от тях.</w:t>
      </w:r>
    </w:p>
    <w:p w:rsidR="00E37166" w:rsidRPr="00073BF6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073BF6" w:rsidRDefault="007A339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7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Какъв п</w:t>
      </w:r>
      <w:r w:rsidR="00084C02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роект/и може да реализира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община </w:t>
      </w:r>
      <w:r w:rsidR="00084C02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Раднево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съвместно със съседните общини, който да допринесе за развитието на целия район? (Напишете имената на конкретните общини, проектна идея или сфера на партньорство.)</w:t>
      </w:r>
    </w:p>
    <w:p w:rsidR="00E37166" w:rsidRPr="00073BF6" w:rsidRDefault="00E371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073BF6" w:rsidRDefault="007A339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8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Кои са основните проблем</w:t>
      </w:r>
      <w:r w:rsidR="00A21D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и, които характеризират О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бщина </w:t>
      </w:r>
      <w:r w:rsidR="006A0CE0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Раднево</w:t>
      </w:r>
      <w:r w:rsidR="00A21D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100D2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към настоящият </w:t>
      </w:r>
      <w:r w:rsidR="00A21D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момен</w:t>
      </w:r>
      <w:r w:rsidR="00100D2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т</w:t>
      </w:r>
      <w:r w:rsidR="00A21D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? </w:t>
      </w:r>
      <w:r w:rsidR="00A21D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(</w:t>
      </w:r>
      <w:r w:rsidR="00A458B8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Максимум</w:t>
      </w:r>
      <w:r w:rsidR="00A21D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5 отговора)</w:t>
      </w:r>
    </w:p>
    <w:p w:rsidR="00E37166" w:rsidRPr="00073BF6" w:rsidRDefault="002468F2" w:rsidP="00E371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Лоша улична инфраструктура в населените ме</w:t>
      </w:r>
      <w:r w:rsidR="001D7500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ста (улици, тротоарни настилки,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алеи и др.)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Лоша ВиК инфраструктура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Лошо състояние на образователната инфраструктура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Лоша транспортна достъпност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Лошо поддържани паметници на културата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 добро състояние на околната среда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Лошо сметосъбиране, сметоизвозване и депониране или третиране на отпадъците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Лошо икономическо състояние на общинските села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Липса на високотехнологични производства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Липса на стимули за създаване на нови предприятия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Слаба инвестиционна активност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Неефективна промишленост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Ниска производителност на селското стопанство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Влошаваща се демографска ситуация – обезлюдяване на населените места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Висока безработица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Ниското образователно равнище на населението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Висока престъпност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Лоша социална грижа за хората в неравностойно положение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</w:rPr>
        <w:instrText xml:space="preserve"> FORMCHECKBOX </w:instrText>
      </w:r>
      <w:r w:rsidR="00E70942">
        <w:rPr>
          <w:rFonts w:ascii="Times New Roman" w:hAnsi="Times New Roman" w:cs="Times New Roman"/>
        </w:rPr>
      </w:r>
      <w:r w:rsidR="00E70942">
        <w:rPr>
          <w:rFonts w:ascii="Times New Roman" w:hAnsi="Times New Roman" w:cs="Times New Roman"/>
        </w:rPr>
        <w:fldChar w:fldCharType="separate"/>
      </w:r>
      <w:r w:rsidRPr="00073BF6">
        <w:rPr>
          <w:rFonts w:ascii="Times New Roman" w:hAnsi="Times New Roman" w:cs="Times New Roman"/>
        </w:rPr>
        <w:fldChar w:fldCharType="end"/>
      </w:r>
      <w:r w:rsidR="00F9438F" w:rsidRPr="00073BF6">
        <w:rPr>
          <w:rFonts w:ascii="Times New Roman" w:hAnsi="Times New Roman" w:cs="Times New Roman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Ниска степен на интеграция на малцинствата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Ниска степен на интеграция на хората в неравностойно положение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 добре развита социална сфера и сектор на социалните услуги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Липса на детски площадки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Липса на места за спорт и отдих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Липса на места и заведения за развлечения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Недостъпно или недостатъчно качествено здравеопазване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Липса на добро и ефективно управление в общината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Слабо взаимодействие между местна власт, бизнес, неправителствен сектор, граждани</w:t>
      </w:r>
    </w:p>
    <w:p w:rsidR="00E37166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Слабо развити неправителствен сектор и граждански инициативи</w:t>
      </w:r>
    </w:p>
    <w:p w:rsidR="00100D27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F9438F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100D2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Друго: моля посочете</w:t>
      </w:r>
    </w:p>
    <w:p w:rsidR="00100D27" w:rsidRPr="00073BF6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073BF6" w:rsidRDefault="007A339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9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Кои трябва да бъдат приоритетните направления за ико</w:t>
      </w:r>
      <w:r w:rsidR="002468F2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номическо развитие в </w:t>
      </w:r>
      <w:r w:rsidR="001D7500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2468F2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общината,</w:t>
      </w:r>
      <w:r w:rsidR="00F85E79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2468F2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като оцени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те тяхната значимост за Вас? (Можете да оцените всяко направление)</w:t>
      </w:r>
    </w:p>
    <w:p w:rsidR="002468F2" w:rsidRPr="00073BF6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Селско стопанство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</w:p>
    <w:p w:rsidR="002468F2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 </w:t>
      </w:r>
      <w:r w:rsidR="0043515B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Много важно</w:t>
      </w:r>
    </w:p>
    <w:p w:rsidR="002468F2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    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Важно</w:t>
      </w:r>
    </w:p>
    <w:p w:rsidR="002468F2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    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Не е важно</w:t>
      </w:r>
    </w:p>
    <w:p w:rsidR="002468F2" w:rsidRPr="00073BF6" w:rsidRDefault="002468F2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    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Нямам мнение</w:t>
      </w:r>
    </w:p>
    <w:p w:rsidR="00E37166" w:rsidRPr="00073BF6" w:rsidRDefault="00E37166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2468F2" w:rsidRPr="00073BF6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Горско стопанство</w:t>
      </w:r>
    </w:p>
    <w:p w:rsidR="002468F2" w:rsidRPr="00073BF6" w:rsidRDefault="00EA42C9" w:rsidP="009D5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="002468F2"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2468F2"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="002468F2"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2468F2"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</w:t>
      </w:r>
      <w:r w:rsidR="002468F2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Много важно</w:t>
      </w:r>
    </w:p>
    <w:p w:rsidR="002468F2" w:rsidRPr="00073BF6" w:rsidRDefault="002468F2" w:rsidP="009D5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    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Важно</w:t>
      </w:r>
    </w:p>
    <w:p w:rsidR="002468F2" w:rsidRPr="00073BF6" w:rsidRDefault="002468F2" w:rsidP="009D5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    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Не е важно</w:t>
      </w:r>
    </w:p>
    <w:p w:rsidR="002468F2" w:rsidRPr="00073BF6" w:rsidRDefault="002468F2" w:rsidP="009D5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    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Нямам мнение</w:t>
      </w:r>
    </w:p>
    <w:p w:rsidR="002468F2" w:rsidRPr="00073BF6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9D5AB7" w:rsidRPr="00073BF6" w:rsidRDefault="009D5AB7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Лека промишленост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073BF6" w:rsidRDefault="00EA42C9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Високотехнологични производства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073BF6" w:rsidRDefault="00EA42C9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Енергия и възобновяеми енергийни източници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073BF6" w:rsidRDefault="00EA42C9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Транспорт и логистика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073BF6" w:rsidRDefault="00EA42C9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073BF6" w:rsidRDefault="00EA42C9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Туризъм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073BF6" w:rsidRDefault="00EA42C9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2468F2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Обслужващи дейности с регионално значение (образование, здравеопазване, </w:t>
      </w:r>
      <w:r w:rsid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социални и административни </w:t>
      </w:r>
      <w:r w:rsidR="00E37166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услуги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)</w:t>
      </w:r>
    </w:p>
    <w:p w:rsidR="00EA42C9" w:rsidRPr="00073BF6" w:rsidRDefault="001D7500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="00EA42C9"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A42C9"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="00EA42C9"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A42C9"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EA42C9" w:rsidRPr="00073BF6" w:rsidRDefault="00EA42C9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A00F9C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A00F9C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00F9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A00F9C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A00F9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Друго</w:t>
      </w:r>
    </w:p>
    <w:p w:rsidR="00EA42C9" w:rsidRPr="00A00F9C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A00F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F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00F9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A00F9C">
        <w:rPr>
          <w:rFonts w:ascii="Times New Roman" w:hAnsi="Times New Roman" w:cs="Times New Roman"/>
          <w:sz w:val="24"/>
          <w:szCs w:val="24"/>
        </w:rPr>
        <w:fldChar w:fldCharType="end"/>
      </w:r>
      <w:r w:rsidRPr="00A00F9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EA42C9" w:rsidRPr="00A00F9C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A00F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F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00F9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A00F9C">
        <w:rPr>
          <w:rFonts w:ascii="Times New Roman" w:hAnsi="Times New Roman" w:cs="Times New Roman"/>
          <w:sz w:val="24"/>
          <w:szCs w:val="24"/>
        </w:rPr>
        <w:fldChar w:fldCharType="end"/>
      </w:r>
      <w:r w:rsidRPr="00A00F9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EA42C9" w:rsidRPr="00A00F9C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A00F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F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00F9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A00F9C">
        <w:rPr>
          <w:rFonts w:ascii="Times New Roman" w:hAnsi="Times New Roman" w:cs="Times New Roman"/>
          <w:sz w:val="24"/>
          <w:szCs w:val="24"/>
        </w:rPr>
        <w:fldChar w:fldCharType="end"/>
      </w:r>
      <w:r w:rsidRPr="00A00F9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EA42C9" w:rsidRPr="00073BF6" w:rsidRDefault="00EA42C9" w:rsidP="00EA42C9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A00F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F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00F9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A00F9C">
        <w:rPr>
          <w:rFonts w:ascii="Times New Roman" w:hAnsi="Times New Roman" w:cs="Times New Roman"/>
          <w:sz w:val="24"/>
          <w:szCs w:val="24"/>
        </w:rPr>
        <w:fldChar w:fldCharType="end"/>
      </w:r>
      <w:r w:rsidRPr="00A00F9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2468F2" w:rsidRPr="00073BF6" w:rsidRDefault="002468F2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7A3396" w:rsidP="00A458B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Ако на върос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9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сте отговорили с „друго“, моля, напишете Вашия отговор:</w:t>
      </w:r>
    </w:p>
    <w:p w:rsidR="00100D27" w:rsidRPr="00073BF6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7A3396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0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Кои са най-необходимите мерки за подобряване на състоянието в общината и оценете тяхната значимост за Вас? (Можете да оцените всяка една мярка)</w:t>
      </w:r>
      <w:r w:rsidR="00880AB3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</w:p>
    <w:p w:rsidR="00E37166" w:rsidRPr="00073BF6" w:rsidRDefault="001D7500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</w:rPr>
        <w:t xml:space="preserve">       </w:t>
      </w:r>
      <w:r w:rsidR="003B1EC8" w:rsidRPr="00073BF6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3B1EC8" w:rsidRPr="00073BF6">
        <w:rPr>
          <w:rFonts w:ascii="Times New Roman" w:hAnsi="Times New Roman" w:cs="Times New Roman"/>
        </w:rPr>
        <w:instrText xml:space="preserve"> FORMCHECKBOX </w:instrText>
      </w:r>
      <w:r w:rsidR="00E70942">
        <w:rPr>
          <w:rFonts w:ascii="Times New Roman" w:hAnsi="Times New Roman" w:cs="Times New Roman"/>
        </w:rPr>
      </w:r>
      <w:r w:rsidR="00E70942">
        <w:rPr>
          <w:rFonts w:ascii="Times New Roman" w:hAnsi="Times New Roman" w:cs="Times New Roman"/>
        </w:rPr>
        <w:fldChar w:fldCharType="separate"/>
      </w:r>
      <w:r w:rsidR="003B1EC8" w:rsidRPr="00073BF6">
        <w:rPr>
          <w:rFonts w:ascii="Times New Roman" w:hAnsi="Times New Roman" w:cs="Times New Roman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Подобряване на достъпността между селищата в общината и туристическите забележителности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bg-BG"/>
        </w:rPr>
      </w:pPr>
      <w:r w:rsidRPr="00073BF6">
        <w:rPr>
          <w:rFonts w:ascii="Times New Roman" w:hAnsi="Times New Roman" w:cs="Times New Roman"/>
        </w:rPr>
        <w:t xml:space="preserve">       </w:t>
      </w:r>
      <w:r w:rsidRPr="00073BF6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</w:rPr>
        <w:instrText xml:space="preserve"> FORMCHECKBOX </w:instrText>
      </w:r>
      <w:r w:rsidR="00E70942">
        <w:rPr>
          <w:rFonts w:ascii="Times New Roman" w:hAnsi="Times New Roman" w:cs="Times New Roman"/>
        </w:rPr>
      </w:r>
      <w:r w:rsidR="00E70942">
        <w:rPr>
          <w:rFonts w:ascii="Times New Roman" w:hAnsi="Times New Roman" w:cs="Times New Roman"/>
        </w:rPr>
        <w:fldChar w:fldCharType="separate"/>
      </w:r>
      <w:r w:rsidRPr="00073BF6">
        <w:rPr>
          <w:rFonts w:ascii="Times New Roman" w:hAnsi="Times New Roman" w:cs="Times New Roman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bg-BG"/>
        </w:rPr>
      </w:pPr>
      <w:r w:rsidRPr="00073BF6">
        <w:rPr>
          <w:rFonts w:ascii="Times New Roman" w:hAnsi="Times New Roman" w:cs="Times New Roman"/>
        </w:rPr>
        <w:t xml:space="preserve">       </w:t>
      </w:r>
      <w:r w:rsidRPr="00073BF6">
        <w:rPr>
          <w:rFonts w:ascii="Times New Roman" w:hAnsi="Times New Roman" w:cs="Times New Roman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</w:rPr>
        <w:instrText xml:space="preserve"> FORMCHECKBOX </w:instrText>
      </w:r>
      <w:r w:rsidR="00E70942">
        <w:rPr>
          <w:rFonts w:ascii="Times New Roman" w:hAnsi="Times New Roman" w:cs="Times New Roman"/>
        </w:rPr>
      </w:r>
      <w:r w:rsidR="00E70942">
        <w:rPr>
          <w:rFonts w:ascii="Times New Roman" w:hAnsi="Times New Roman" w:cs="Times New Roman"/>
        </w:rPr>
        <w:fldChar w:fldCharType="separate"/>
      </w:r>
      <w:r w:rsidRPr="00073BF6">
        <w:rPr>
          <w:rFonts w:ascii="Times New Roman" w:hAnsi="Times New Roman" w:cs="Times New Roman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1"/>
          <w:szCs w:val="21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Подобряване на техническата инфраструктура (</w:t>
      </w:r>
      <w:r w:rsidR="0094769B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пътища,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водоснабдителна, канализационна, електроснабдителна)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Намаляване нивата на замърсяване на въздуха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Подкрепа и стимулиране на бизнеса в различните сектори на местната икономика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Реконструкция/обновяване на промишлените територии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Изграждане на логистичен парк/икономическа зона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Развитие на туризма (поддържане на паметниците на културата, инвестиции в читалищата, фестивали и др.)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Подобряване на енергийната ефективност на сградите и използване на ВЕИ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Подобряване на жилищния сектор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Запазване и създаване на нови зелени зони за отдих и спорт</w:t>
      </w:r>
      <w:r w:rsidR="00962C63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Повишаване качеството на образованието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Подобряване качеството на предлаганите здравни и медицински услуги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Борба с безработицата и подобряване на пазара на труда (вкл. квалификация на хората)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Борба с дискриминацията, социално включване и създаване на равни възможности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Подобряване на управлението на Общината (административния капацитет)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962C63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Подобряване на административните услуги за населението и бизнеса (вкл. електронни)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Засилване ролята на неправителствения сектор и стимулиране на гражданското участие в управлението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Подкрепа за развитие на научна и развойна дейност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A458B8">
      <w:pPr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Стимулиране на междуобщинско сътрудничество (проекти, вкл. международни)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3B1EC8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Друго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Много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Не е важно</w:t>
      </w:r>
    </w:p>
    <w:p w:rsidR="00962C63" w:rsidRPr="00073BF6" w:rsidRDefault="00962C63" w:rsidP="00962C63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Pr="00073B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  <w:t xml:space="preserve"> Нямам мнение</w:t>
      </w:r>
    </w:p>
    <w:p w:rsidR="00962C63" w:rsidRPr="00073BF6" w:rsidRDefault="00962C63" w:rsidP="00100D27">
      <w:pPr>
        <w:spacing w:after="0" w:line="300" w:lineRule="atLeast"/>
        <w:textAlignment w:val="center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0E7124" w:rsidP="00A458B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Ако на върос 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0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сте отговорили с „друго“, моля, напишете Вашия отговор:</w:t>
      </w:r>
    </w:p>
    <w:p w:rsidR="00E37166" w:rsidRPr="00073BF6" w:rsidRDefault="00E37166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166" w:rsidRPr="00073BF6" w:rsidRDefault="000E7124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1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Ако имате роднини/приятели в чужбина, при какви условия мислите, че биха се върнали?</w:t>
      </w:r>
    </w:p>
    <w:p w:rsidR="00100D27" w:rsidRPr="00073BF6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E37166" w:rsidRPr="00073BF6" w:rsidRDefault="000E7124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2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. На </w:t>
      </w:r>
      <w:r w:rsidR="00C85BC9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какъв вид помощ разчитате в момента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? Разчитам на:</w:t>
      </w:r>
    </w:p>
    <w:p w:rsidR="00E37166" w:rsidRPr="00073BF6" w:rsidRDefault="003B1EC8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9D5AB7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Себе си</w:t>
      </w:r>
    </w:p>
    <w:p w:rsidR="00E37166" w:rsidRPr="00073BF6" w:rsidRDefault="003B1EC8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9D5AB7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Деца/внуци, които работят в чужбина</w:t>
      </w:r>
    </w:p>
    <w:p w:rsidR="00E37166" w:rsidRPr="00073BF6" w:rsidRDefault="003B1EC8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9D5AB7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Социални помощи</w:t>
      </w:r>
    </w:p>
    <w:p w:rsidR="00E37166" w:rsidRPr="00073BF6" w:rsidRDefault="003B1EC8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9D5AB7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E371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Местни инициативи/ собствен бизнес</w:t>
      </w:r>
    </w:p>
    <w:p w:rsidR="00100D27" w:rsidRPr="00073BF6" w:rsidRDefault="003B1EC8" w:rsidP="00084C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9D5AB7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100D2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Друго: моля посочете</w:t>
      </w:r>
    </w:p>
    <w:p w:rsidR="00100D27" w:rsidRPr="00073BF6" w:rsidRDefault="00100D27" w:rsidP="0010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9DC" w:rsidRPr="00073BF6" w:rsidRDefault="000E7124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3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Какви източници на информация използвате за запознаване с развитието на общината?</w:t>
      </w:r>
    </w:p>
    <w:p w:rsidR="004479DC" w:rsidRPr="00073BF6" w:rsidRDefault="003B1EC8" w:rsidP="00084C02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9D5AB7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Интернет страницата на Общината</w:t>
      </w:r>
    </w:p>
    <w:p w:rsidR="004479DC" w:rsidRPr="00073BF6" w:rsidRDefault="003B1EC8" w:rsidP="00084C02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Други интернет сайтове и портали</w:t>
      </w:r>
    </w:p>
    <w:p w:rsidR="004479DC" w:rsidRPr="00073BF6" w:rsidRDefault="003B1EC8" w:rsidP="00084C02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Местни медии - вестници, радио, телевизия</w:t>
      </w:r>
    </w:p>
    <w:p w:rsidR="004479DC" w:rsidRPr="00073BF6" w:rsidRDefault="003B1EC8" w:rsidP="00084C02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Разпространени презентационни материали - от различни събития и кампании</w:t>
      </w:r>
    </w:p>
    <w:p w:rsidR="004479DC" w:rsidRPr="00073BF6" w:rsidRDefault="003B1EC8" w:rsidP="00084C02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Организирани на събития - публични отчети, представяния на инвеститори и др.</w:t>
      </w:r>
    </w:p>
    <w:p w:rsidR="004479DC" w:rsidRPr="00073BF6" w:rsidRDefault="003B1EC8" w:rsidP="00084C02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Организирани обществени обсъждания - кръгли маси, форуми и др.</w:t>
      </w:r>
    </w:p>
    <w:p w:rsidR="004479DC" w:rsidRPr="00073BF6" w:rsidRDefault="003B1EC8" w:rsidP="00084C02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 използвам източници на информация за запознаване с развитието на общината</w:t>
      </w:r>
    </w:p>
    <w:p w:rsidR="004479DC" w:rsidRPr="00073BF6" w:rsidRDefault="003B1EC8" w:rsidP="00084C02">
      <w:pPr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A21D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Друго: моля посочете</w:t>
      </w:r>
    </w:p>
    <w:p w:rsidR="00A21D66" w:rsidRPr="00073BF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</w:p>
    <w:p w:rsidR="00A21D66" w:rsidRPr="00073BF6" w:rsidRDefault="00A21D66" w:rsidP="004479DC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bg-BG"/>
        </w:rPr>
      </w:pPr>
    </w:p>
    <w:p w:rsidR="00A21D66" w:rsidRPr="00073BF6" w:rsidRDefault="00A21D66" w:rsidP="004479D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bg-BG"/>
        </w:rPr>
      </w:pPr>
    </w:p>
    <w:p w:rsidR="004479DC" w:rsidRPr="00073BF6" w:rsidRDefault="004479DC" w:rsidP="004479DC">
      <w:pPr>
        <w:shd w:val="clear" w:color="auto" w:fill="4285F4"/>
        <w:spacing w:after="0" w:line="360" w:lineRule="atLeast"/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bg-BG"/>
        </w:rPr>
        <w:t>II. ПРОФИЛ НА РЕСПОНДЕНТА</w:t>
      </w:r>
    </w:p>
    <w:p w:rsidR="004479DC" w:rsidRPr="00073BF6" w:rsidRDefault="000E7124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4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На територията на кое селище живеете?</w:t>
      </w:r>
    </w:p>
    <w:p w:rsidR="00A21D66" w:rsidRPr="00073BF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4479DC" w:rsidRPr="00073BF6" w:rsidRDefault="000E7124" w:rsidP="00047EA4">
      <w:pPr>
        <w:shd w:val="clear" w:color="auto" w:fill="FFFFFF"/>
        <w:spacing w:line="360" w:lineRule="atLeast"/>
        <w:ind w:right="142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5</w:t>
      </w:r>
      <w:r w:rsidR="00A21D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На територията на кое населено място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учите или работите?</w:t>
      </w:r>
    </w:p>
    <w:p w:rsidR="00A21D66" w:rsidRPr="00073BF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4479DC" w:rsidRPr="00073BF6" w:rsidRDefault="000E7124" w:rsidP="004479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6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Към коя от изброените групи се определяте?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9D5AB7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Учащ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672B7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Работник</w:t>
      </w:r>
    </w:p>
    <w:p w:rsidR="004479DC" w:rsidRPr="00073BF6" w:rsidRDefault="003B1EC8" w:rsidP="00523F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</w:t>
      </w:r>
      <w:r w:rsidR="00672B7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лужител</w:t>
      </w:r>
    </w:p>
    <w:p w:rsidR="004479DC" w:rsidRPr="00073BF6" w:rsidRDefault="003B1EC8" w:rsidP="00523F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Упражняващ свободна професия</w:t>
      </w:r>
    </w:p>
    <w:p w:rsidR="004479DC" w:rsidRPr="00073BF6" w:rsidRDefault="003B1EC8" w:rsidP="00523F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Предприемач / самонает</w:t>
      </w:r>
    </w:p>
    <w:p w:rsidR="004479DC" w:rsidRPr="00073BF6" w:rsidRDefault="003B1EC8" w:rsidP="00523F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Земеделски стопанин/производител</w:t>
      </w:r>
    </w:p>
    <w:p w:rsidR="004479DC" w:rsidRPr="00073BF6" w:rsidRDefault="003B1EC8" w:rsidP="00523F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Безработен</w:t>
      </w:r>
    </w:p>
    <w:p w:rsidR="004479DC" w:rsidRPr="00073BF6" w:rsidRDefault="003B1EC8" w:rsidP="00523F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Пенсионер</w:t>
      </w:r>
    </w:p>
    <w:p w:rsidR="004479DC" w:rsidRPr="00073BF6" w:rsidRDefault="003B1EC8" w:rsidP="00523F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Домакиня</w:t>
      </w:r>
    </w:p>
    <w:p w:rsidR="00A21D66" w:rsidRPr="00073BF6" w:rsidRDefault="003B1EC8" w:rsidP="00523F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A21D66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Друго</w:t>
      </w:r>
    </w:p>
    <w:p w:rsidR="00A21D66" w:rsidRPr="00073BF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9DC" w:rsidRPr="00073BF6" w:rsidRDefault="000E7124" w:rsidP="004479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7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Вашият пол е: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9D5AB7" w:rsidRPr="00073BF6">
        <w:rPr>
          <w:rFonts w:ascii="Times New Roman" w:hAnsi="Times New Roman" w:cs="Times New Roman"/>
          <w:sz w:val="24"/>
          <w:szCs w:val="24"/>
        </w:rPr>
        <w:t xml:space="preserve"> 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Мъж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Жена</w:t>
      </w:r>
    </w:p>
    <w:p w:rsidR="004479DC" w:rsidRPr="00073BF6" w:rsidRDefault="003B1EC8" w:rsidP="0096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 желая да отговоря</w:t>
      </w:r>
    </w:p>
    <w:p w:rsidR="00962C63" w:rsidRPr="00073BF6" w:rsidRDefault="00962C63" w:rsidP="0096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4479DC" w:rsidRPr="00073BF6" w:rsidRDefault="000E7124" w:rsidP="00047EA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1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8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Вашата възраст е: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до 29 год.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30–49 год.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50–65 год.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над 65 год.</w:t>
      </w:r>
    </w:p>
    <w:p w:rsidR="004479DC" w:rsidRPr="00073BF6" w:rsidRDefault="003B1EC8" w:rsidP="0096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 желая да отговоря</w:t>
      </w:r>
    </w:p>
    <w:p w:rsidR="00962C63" w:rsidRPr="00073BF6" w:rsidRDefault="00962C63" w:rsidP="0096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4479DC" w:rsidRPr="00073BF6" w:rsidRDefault="000E7124" w:rsidP="004479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en-US" w:eastAsia="bg-BG"/>
        </w:rPr>
        <w:t>19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. Вашето най-високо придобито образование е: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0942">
        <w:rPr>
          <w:rFonts w:ascii="Times New Roman" w:hAnsi="Times New Roman" w:cs="Times New Roman"/>
          <w:sz w:val="24"/>
          <w:szCs w:val="24"/>
        </w:rPr>
      </w:r>
      <w:r w:rsidR="00E70942">
        <w:rPr>
          <w:rFonts w:ascii="Times New Roman" w:hAnsi="Times New Roman" w:cs="Times New Roman"/>
          <w:sz w:val="24"/>
          <w:szCs w:val="24"/>
        </w:rPr>
        <w:fldChar w:fldCharType="separate"/>
      </w:r>
      <w:r w:rsidRPr="00073BF6">
        <w:rPr>
          <w:rFonts w:ascii="Times New Roman" w:hAnsi="Times New Roman" w:cs="Times New Roman"/>
          <w:sz w:val="24"/>
          <w:szCs w:val="24"/>
        </w:rPr>
        <w:fldChar w:fldCharType="end"/>
      </w:r>
      <w:r w:rsidR="009D5AB7" w:rsidRPr="00073BF6">
        <w:rPr>
          <w:rFonts w:ascii="Times New Roman" w:hAnsi="Times New Roman" w:cs="Times New Roman"/>
          <w:sz w:val="24"/>
          <w:szCs w:val="24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Висше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Полувисше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Средно</w:t>
      </w:r>
    </w:p>
    <w:p w:rsidR="004479DC" w:rsidRPr="00073BF6" w:rsidRDefault="003B1EC8" w:rsidP="00447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Основно</w:t>
      </w:r>
    </w:p>
    <w:p w:rsidR="004479DC" w:rsidRPr="00073BF6" w:rsidRDefault="003B1EC8" w:rsidP="004479D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instrText xml:space="preserve"> FORMCHECKBOX </w:instrText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r>
      <w:r w:rsidR="00E70942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separate"/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fldChar w:fldCharType="end"/>
      </w:r>
      <w:r w:rsidR="009D5AB7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</w:t>
      </w:r>
      <w:r w:rsidR="004479DC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Не желая да отговоря</w:t>
      </w:r>
    </w:p>
    <w:p w:rsidR="004479DC" w:rsidRPr="00073BF6" w:rsidRDefault="004479DC" w:rsidP="00A458B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Ако желаете да участвате в предстоящи обсъждания във връзка с изработването на План за интегр</w:t>
      </w:r>
      <w:r w:rsidR="00C576D1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ирано развитие на О</w:t>
      </w:r>
      <w:r w:rsidR="001D7500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бщина Раднево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за пери</w:t>
      </w:r>
      <w:r w:rsidR="001D7500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ода 2021-2027 г., моля оставете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Вашите координати, за да се свържем с Вас и Ви информираме за предстоящите събития/дейности по изработването на плана. (Данните ще бъдат използвани само за връзка с Вас и няма да бъдат предоставяни на трети лица.)</w:t>
      </w:r>
    </w:p>
    <w:p w:rsidR="004479DC" w:rsidRPr="00073BF6" w:rsidRDefault="004479DC" w:rsidP="00A458B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С попълването на настоящия формуляр давам съгласието си за обработка на </w:t>
      </w:r>
      <w:r w:rsidR="001D7500"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 xml:space="preserve">  </w:t>
      </w: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предоставените от мен лични данни за целите на проучването.</w:t>
      </w:r>
    </w:p>
    <w:p w:rsidR="004479DC" w:rsidRPr="00073BF6" w:rsidRDefault="004479DC" w:rsidP="004479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Име и фамилия</w:t>
      </w:r>
    </w:p>
    <w:p w:rsidR="00A21D66" w:rsidRPr="00073BF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4479DC" w:rsidRPr="00073BF6" w:rsidRDefault="004479DC" w:rsidP="004479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Телефон</w:t>
      </w:r>
    </w:p>
    <w:p w:rsidR="00A21D66" w:rsidRPr="00073BF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4479DC" w:rsidRPr="00073BF6" w:rsidRDefault="004479DC" w:rsidP="004479D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  <w:r w:rsidRPr="00073BF6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  <w:t>Е-мейл</w:t>
      </w:r>
    </w:p>
    <w:p w:rsidR="00A21D66" w:rsidRPr="00073BF6" w:rsidRDefault="00A21D66" w:rsidP="00A21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bg-BG"/>
        </w:rPr>
      </w:pPr>
    </w:p>
    <w:p w:rsidR="008303BC" w:rsidRPr="00073BF6" w:rsidRDefault="008303BC">
      <w:pPr>
        <w:rPr>
          <w:rFonts w:ascii="Times New Roman" w:hAnsi="Times New Roman" w:cs="Times New Roman"/>
        </w:rPr>
      </w:pPr>
    </w:p>
    <w:p w:rsidR="004479DC" w:rsidRPr="00073BF6" w:rsidRDefault="004479DC">
      <w:pPr>
        <w:rPr>
          <w:rFonts w:ascii="Times New Roman" w:hAnsi="Times New Roman" w:cs="Times New Roman"/>
        </w:rPr>
      </w:pPr>
    </w:p>
    <w:sectPr w:rsidR="004479DC" w:rsidRPr="00073BF6" w:rsidSect="001D7500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42" w:rsidRDefault="00E70942" w:rsidP="00073BF6">
      <w:pPr>
        <w:spacing w:after="0" w:line="240" w:lineRule="auto"/>
      </w:pPr>
      <w:r>
        <w:separator/>
      </w:r>
    </w:p>
  </w:endnote>
  <w:endnote w:type="continuationSeparator" w:id="0">
    <w:p w:rsidR="00E70942" w:rsidRDefault="00E70942" w:rsidP="0007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42" w:rsidRDefault="00E70942" w:rsidP="00073BF6">
      <w:pPr>
        <w:spacing w:after="0" w:line="240" w:lineRule="auto"/>
      </w:pPr>
      <w:r>
        <w:separator/>
      </w:r>
    </w:p>
  </w:footnote>
  <w:footnote w:type="continuationSeparator" w:id="0">
    <w:p w:rsidR="00E70942" w:rsidRDefault="00E70942" w:rsidP="0007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BF6" w:rsidRPr="00073BF6" w:rsidRDefault="00073BF6" w:rsidP="00073BF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24"/>
      </w:rPr>
    </w:pPr>
    <w:r w:rsidRPr="00073BF6">
      <w:rPr>
        <w:rFonts w:ascii="Times New Roman" w:eastAsia="Times New Roman" w:hAnsi="Times New Roman" w:cs="Times New Roman"/>
        <w:b/>
        <w:sz w:val="40"/>
        <w:szCs w:val="24"/>
      </w:rPr>
      <w:t>ОБЩИНА РАДНЕВО</w:t>
    </w:r>
  </w:p>
  <w:p w:rsidR="00073BF6" w:rsidRPr="00073BF6" w:rsidRDefault="00073BF6" w:rsidP="00073BF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20"/>
        <w:lang w:eastAsia="bg-BG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166370</wp:posOffset>
              </wp:positionH>
              <wp:positionV relativeFrom="paragraph">
                <wp:posOffset>95885</wp:posOffset>
              </wp:positionV>
              <wp:extent cx="5374005" cy="0"/>
              <wp:effectExtent l="23495" t="19685" r="22225" b="18415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40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1817D"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7.55pt" to="436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" o:allowincell="f" strokecolor="#396" strokeweight="2.25pt"/>
          </w:pict>
        </mc:Fallback>
      </mc:AlternateContent>
    </w:r>
  </w:p>
  <w:p w:rsidR="00073BF6" w:rsidRDefault="00073BF6" w:rsidP="00073BF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1"/>
        <w:szCs w:val="21"/>
        <w:shd w:val="clear" w:color="auto" w:fill="FFFFFF"/>
        <w:lang w:eastAsia="bg-BG"/>
      </w:rPr>
    </w:pPr>
    <w:r w:rsidRPr="00073BF6">
      <w:rPr>
        <w:rFonts w:ascii="Times New Roman" w:eastAsia="Times New Roman" w:hAnsi="Times New Roman" w:cs="Times New Roman"/>
        <w:b/>
        <w:bCs/>
        <w:sz w:val="21"/>
        <w:szCs w:val="21"/>
        <w:shd w:val="clear" w:color="auto" w:fill="FFFFFF"/>
        <w:lang w:eastAsia="bg-BG"/>
      </w:rPr>
      <w:t>РАДНЕВО</w:t>
    </w:r>
    <w:r w:rsidRPr="00073BF6">
      <w:rPr>
        <w:rFonts w:ascii="Times New Roman" w:eastAsia="Times New Roman" w:hAnsi="Times New Roman" w:cs="Times New Roman"/>
        <w:b/>
        <w:sz w:val="21"/>
        <w:szCs w:val="21"/>
        <w:shd w:val="clear" w:color="auto" w:fill="FFFFFF"/>
        <w:lang w:eastAsia="bg-BG"/>
      </w:rPr>
      <w:t xml:space="preserve">, ПК 6260, УЛ. "МИТЬО СТАНЕВ" 1, ТЕЛ: 0417/8-20-72, ФАКС: 0417/8-22-80 </w:t>
    </w:r>
    <w:hyperlink r:id="rId1" w:history="1">
      <w:r w:rsidRPr="00073BF6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shd w:val="clear" w:color="auto" w:fill="FFFFFF"/>
          <w:lang w:eastAsia="bg-BG"/>
        </w:rPr>
        <w:t>obshtina@radnevo.net</w:t>
      </w:r>
    </w:hyperlink>
    <w:r w:rsidRPr="00073BF6">
      <w:rPr>
        <w:rFonts w:ascii="Times New Roman" w:eastAsia="Times New Roman" w:hAnsi="Times New Roman" w:cs="Times New Roman"/>
        <w:color w:val="4D5156"/>
        <w:sz w:val="21"/>
        <w:szCs w:val="21"/>
        <w:shd w:val="clear" w:color="auto" w:fill="FFFFFF"/>
        <w:lang w:eastAsia="bg-BG"/>
      </w:rPr>
      <w:t xml:space="preserve">   </w:t>
    </w:r>
    <w:r w:rsidRPr="00073BF6">
      <w:rPr>
        <w:rFonts w:ascii="Times New Roman" w:eastAsia="Times New Roman" w:hAnsi="Times New Roman" w:cs="Times New Roman"/>
        <w:b/>
        <w:sz w:val="21"/>
        <w:szCs w:val="21"/>
        <w:shd w:val="clear" w:color="auto" w:fill="FFFFFF"/>
        <w:lang w:eastAsia="bg-BG"/>
      </w:rPr>
      <w:t xml:space="preserve"> </w:t>
    </w:r>
  </w:p>
  <w:p w:rsidR="00A00F9C" w:rsidRPr="00073BF6" w:rsidRDefault="00A00F9C" w:rsidP="00073BF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0"/>
        <w:u w:val="single"/>
        <w:lang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6"/>
    <w:rsid w:val="00047EA4"/>
    <w:rsid w:val="00073BF6"/>
    <w:rsid w:val="00084C02"/>
    <w:rsid w:val="000D7CF0"/>
    <w:rsid w:val="000E7124"/>
    <w:rsid w:val="00100D27"/>
    <w:rsid w:val="00102010"/>
    <w:rsid w:val="00123582"/>
    <w:rsid w:val="001D7500"/>
    <w:rsid w:val="002468F2"/>
    <w:rsid w:val="00272FD9"/>
    <w:rsid w:val="002B52F2"/>
    <w:rsid w:val="003B1EC8"/>
    <w:rsid w:val="0043515B"/>
    <w:rsid w:val="004479DC"/>
    <w:rsid w:val="004B1C29"/>
    <w:rsid w:val="004F3507"/>
    <w:rsid w:val="005012D7"/>
    <w:rsid w:val="00523F09"/>
    <w:rsid w:val="00613560"/>
    <w:rsid w:val="00633EFE"/>
    <w:rsid w:val="00672B7C"/>
    <w:rsid w:val="0069563F"/>
    <w:rsid w:val="006A0CE0"/>
    <w:rsid w:val="006B6E99"/>
    <w:rsid w:val="006F07FB"/>
    <w:rsid w:val="007A3396"/>
    <w:rsid w:val="007F74D4"/>
    <w:rsid w:val="008303BC"/>
    <w:rsid w:val="00880AB3"/>
    <w:rsid w:val="0094769B"/>
    <w:rsid w:val="00953B9B"/>
    <w:rsid w:val="00962C63"/>
    <w:rsid w:val="00994923"/>
    <w:rsid w:val="009B72EF"/>
    <w:rsid w:val="009D5AB7"/>
    <w:rsid w:val="009E5AA7"/>
    <w:rsid w:val="00A00F9C"/>
    <w:rsid w:val="00A21D66"/>
    <w:rsid w:val="00A458B8"/>
    <w:rsid w:val="00A80E2F"/>
    <w:rsid w:val="00B212D0"/>
    <w:rsid w:val="00B241FC"/>
    <w:rsid w:val="00C576D1"/>
    <w:rsid w:val="00C85BC9"/>
    <w:rsid w:val="00E32487"/>
    <w:rsid w:val="00E37166"/>
    <w:rsid w:val="00E70942"/>
    <w:rsid w:val="00EA42C9"/>
    <w:rsid w:val="00F85E79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73CC32-4638-4360-AAA7-B415A629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a"/>
    <w:rsid w:val="002468F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07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3BF6"/>
  </w:style>
  <w:style w:type="paragraph" w:styleId="a5">
    <w:name w:val="footer"/>
    <w:basedOn w:val="a"/>
    <w:link w:val="a6"/>
    <w:uiPriority w:val="99"/>
    <w:unhideWhenUsed/>
    <w:rsid w:val="00073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1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8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2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8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6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6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6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1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6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7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48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19305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1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0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42579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5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2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12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41111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07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9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44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53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2714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32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74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1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94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7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3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9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5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2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028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64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30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96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07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7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4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1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0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43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3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0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2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41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1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2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46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03652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5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68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3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399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88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7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088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1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3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819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7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1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004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84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17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22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67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86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8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97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7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9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17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285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42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8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23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31516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3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3998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30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891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96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06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55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2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92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66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93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7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52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0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73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18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8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05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4894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9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7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07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351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3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5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1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8371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5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5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1092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6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0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295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0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626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9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96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1238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170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77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1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77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3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40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09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9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6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9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3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6002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9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1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01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5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30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862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4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1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27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5815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6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3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3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7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8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38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9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19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8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478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9573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4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2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6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97506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7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8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7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31561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86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54226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6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0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5607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9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0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25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67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5089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2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34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12080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2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8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22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7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847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7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715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8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3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98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9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8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1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5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462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9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526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3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64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5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1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049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42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8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1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38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46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28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5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765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9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4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4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1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3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3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07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8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6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1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219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9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6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28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08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7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80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8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87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9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8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6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5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48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2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512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4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173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0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2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8554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1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03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7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73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6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0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4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5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6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4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9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59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86267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5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0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49306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49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4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6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3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86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0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9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42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5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2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32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1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7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94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9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1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42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85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4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6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0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47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2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9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4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1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5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50922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1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7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4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72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6992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31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02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6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36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7802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5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1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95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7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41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05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4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4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895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2402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7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76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99758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5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1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62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03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60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7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906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4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472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58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3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1113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0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7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85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502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@radnev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2121</Words>
  <Characters>12096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dcterms:created xsi:type="dcterms:W3CDTF">2020-11-17T07:17:00Z</dcterms:created>
  <dcterms:modified xsi:type="dcterms:W3CDTF">2020-11-17T07:17:00Z</dcterms:modified>
</cp:coreProperties>
</file>